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5C16" w14:textId="35047AD6" w:rsidR="00962587" w:rsidRPr="00FF1B60" w:rsidRDefault="00DB7340" w:rsidP="0026204B">
      <w:pPr>
        <w:autoSpaceDE w:val="0"/>
        <w:autoSpaceDN w:val="0"/>
        <w:adjustRightInd w:val="0"/>
      </w:pPr>
      <w:r w:rsidRPr="00FF1B60">
        <w:rPr>
          <w:noProof/>
        </w:rPr>
        <w:drawing>
          <wp:inline distT="0" distB="0" distL="0" distR="0" wp14:anchorId="271FC958" wp14:editId="39801F76">
            <wp:extent cx="933450" cy="1066511"/>
            <wp:effectExtent l="0" t="0" r="0" b="0"/>
            <wp:docPr id="185187801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50" cy="107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60">
        <w:t xml:space="preserve">                                     </w:t>
      </w:r>
      <w:r w:rsidRPr="00FF1B60">
        <w:rPr>
          <w:noProof/>
        </w:rPr>
        <w:drawing>
          <wp:inline distT="0" distB="0" distL="0" distR="0" wp14:anchorId="7954551E" wp14:editId="73CE8832">
            <wp:extent cx="1036351" cy="876300"/>
            <wp:effectExtent l="0" t="0" r="0" b="0"/>
            <wp:docPr id="1068046885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65" cy="879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B60">
        <w:t xml:space="preserve"> </w:t>
      </w:r>
    </w:p>
    <w:p w14:paraId="4DB66A1E" w14:textId="77777777" w:rsidR="00B70DFA" w:rsidRPr="00FF1B60" w:rsidRDefault="00B70DFA" w:rsidP="009217C3">
      <w:pPr>
        <w:autoSpaceDE w:val="0"/>
        <w:autoSpaceDN w:val="0"/>
        <w:adjustRightInd w:val="0"/>
        <w:jc w:val="right"/>
        <w:rPr>
          <w:color w:val="FF0000"/>
        </w:rPr>
      </w:pPr>
    </w:p>
    <w:p w14:paraId="6A11EE97" w14:textId="77777777" w:rsidR="00B36A13" w:rsidRPr="00FF1B60" w:rsidRDefault="00B36A13" w:rsidP="0026204B">
      <w:pPr>
        <w:autoSpaceDE w:val="0"/>
        <w:autoSpaceDN w:val="0"/>
        <w:adjustRightInd w:val="0"/>
      </w:pPr>
      <w:r w:rsidRPr="00FF1B60">
        <w:tab/>
      </w:r>
      <w:r w:rsidRPr="00FF1B60">
        <w:tab/>
      </w:r>
      <w:r w:rsidRPr="00FF1B60">
        <w:tab/>
      </w:r>
      <w:r w:rsidRPr="00FF1B60">
        <w:tab/>
      </w:r>
    </w:p>
    <w:p w14:paraId="4CFB140F" w14:textId="77777777" w:rsidR="001E45D0" w:rsidRPr="00FF1B60" w:rsidRDefault="001E45D0" w:rsidP="0026204B">
      <w:pPr>
        <w:autoSpaceDE w:val="0"/>
        <w:autoSpaceDN w:val="0"/>
        <w:adjustRightInd w:val="0"/>
      </w:pPr>
    </w:p>
    <w:p w14:paraId="5ADF0103" w14:textId="592BC143" w:rsidR="00774A18" w:rsidRPr="00FF1B60" w:rsidRDefault="0026204B" w:rsidP="00CE4C8A">
      <w:pPr>
        <w:autoSpaceDE w:val="0"/>
        <w:autoSpaceDN w:val="0"/>
        <w:adjustRightInd w:val="0"/>
      </w:pPr>
      <w:r w:rsidRPr="00FF1B60">
        <w:t>Mittetulundusühing PAIK juhatuse otsus</w:t>
      </w:r>
      <w:r w:rsidR="00CE4C8A" w:rsidRPr="00FF1B60">
        <w:t xml:space="preserve">              </w:t>
      </w:r>
      <w:r w:rsidR="003637D0" w:rsidRPr="00FF1B60">
        <w:t xml:space="preserve">              </w:t>
      </w:r>
      <w:r w:rsidR="00CE4C8A" w:rsidRPr="00FF1B60">
        <w:t xml:space="preserve">      </w:t>
      </w:r>
      <w:r w:rsidR="00CD2A4D" w:rsidRPr="00FF1B60">
        <w:t xml:space="preserve">Nr </w:t>
      </w:r>
      <w:r w:rsidR="0001585F" w:rsidRPr="00FF1B60">
        <w:t>25</w:t>
      </w:r>
      <w:r w:rsidR="007E21E8" w:rsidRPr="00FF1B60">
        <w:t>-</w:t>
      </w:r>
      <w:r w:rsidR="00FF1B60" w:rsidRPr="00FF1B60">
        <w:t>1</w:t>
      </w:r>
      <w:r w:rsidR="009822B9">
        <w:t>5</w:t>
      </w:r>
      <w:r w:rsidR="004F779E" w:rsidRPr="00FF1B60">
        <w:t>/</w:t>
      </w:r>
      <w:r w:rsidR="007216CB">
        <w:t>04.11.</w:t>
      </w:r>
      <w:r w:rsidR="0038387C" w:rsidRPr="00FF1B60">
        <w:t>25</w:t>
      </w:r>
    </w:p>
    <w:p w14:paraId="3288DEC9" w14:textId="54299E22" w:rsidR="00DD59D4" w:rsidRPr="00FF1B60" w:rsidRDefault="00DD59D4" w:rsidP="0047059A">
      <w:pPr>
        <w:autoSpaceDE w:val="0"/>
        <w:autoSpaceDN w:val="0"/>
        <w:adjustRightInd w:val="0"/>
        <w:jc w:val="right"/>
      </w:pPr>
    </w:p>
    <w:p w14:paraId="47D7842F" w14:textId="24A4EB25" w:rsidR="00C33392" w:rsidRPr="00FF1B60" w:rsidRDefault="00C33392" w:rsidP="00307B41">
      <w:pPr>
        <w:ind w:left="360"/>
      </w:pPr>
    </w:p>
    <w:p w14:paraId="672675D9" w14:textId="7847EAD0" w:rsidR="00E813C4" w:rsidRPr="00FF1B60" w:rsidRDefault="00E813C4" w:rsidP="00BA5B72">
      <w:pPr>
        <w:jc w:val="both"/>
        <w:rPr>
          <w:bCs/>
        </w:rPr>
      </w:pPr>
    </w:p>
    <w:p w14:paraId="0E1F8BC8" w14:textId="65A82E85" w:rsidR="00351ACA" w:rsidRPr="00FF1B60" w:rsidRDefault="009F4602" w:rsidP="00351ACA">
      <w:pPr>
        <w:jc w:val="both"/>
        <w:rPr>
          <w:bCs/>
        </w:rPr>
      </w:pPr>
      <w:r w:rsidRPr="00FF1B60">
        <w:rPr>
          <w:bCs/>
        </w:rPr>
        <w:t xml:space="preserve"> </w:t>
      </w:r>
      <w:r w:rsidR="003A4168" w:rsidRPr="00FF1B60">
        <w:rPr>
          <w:bCs/>
        </w:rPr>
        <w:t>Vastavalt Regionaalministri määrusele 30.05.2023 nr. 29 „</w:t>
      </w:r>
      <w:proofErr w:type="spellStart"/>
      <w:r w:rsidR="003A4168" w:rsidRPr="00FF1B60">
        <w:rPr>
          <w:bCs/>
        </w:rPr>
        <w:t>LEADERi</w:t>
      </w:r>
      <w:proofErr w:type="spellEnd"/>
      <w:r w:rsidR="003A4168" w:rsidRPr="00FF1B60">
        <w:rPr>
          <w:bCs/>
        </w:rPr>
        <w:t xml:space="preserve"> kohaliku arengu strateegia 2023-2027 rakendamine“</w:t>
      </w:r>
      <w:r w:rsidR="007F2C46" w:rsidRPr="00FF1B60">
        <w:rPr>
          <w:bCs/>
        </w:rPr>
        <w:t xml:space="preserve">, </w:t>
      </w:r>
      <w:r w:rsidR="003A4168" w:rsidRPr="00FF1B60">
        <w:rPr>
          <w:bCs/>
        </w:rPr>
        <w:t xml:space="preserve"> MTÜ PAIK põhikirja punktile 40.1 </w:t>
      </w:r>
      <w:r w:rsidR="008A72D6" w:rsidRPr="00FF1B60">
        <w:rPr>
          <w:bCs/>
        </w:rPr>
        <w:t xml:space="preserve"> ja juhatuse otsusele</w:t>
      </w:r>
      <w:r w:rsidR="00773B62" w:rsidRPr="00FF1B60">
        <w:rPr>
          <w:bCs/>
        </w:rPr>
        <w:t xml:space="preserve"> </w:t>
      </w:r>
      <w:r w:rsidR="00F94DC3" w:rsidRPr="00FF1B60">
        <w:rPr>
          <w:bCs/>
        </w:rPr>
        <w:t xml:space="preserve">25-04/23.04.2025 ja hindamisprotokollile </w:t>
      </w:r>
      <w:r w:rsidR="00FF1B60" w:rsidRPr="00FF1B60">
        <w:rPr>
          <w:bCs/>
        </w:rPr>
        <w:t>25-</w:t>
      </w:r>
      <w:r w:rsidR="006E50E9">
        <w:rPr>
          <w:bCs/>
        </w:rPr>
        <w:t>6</w:t>
      </w:r>
      <w:r w:rsidR="00FF1B60" w:rsidRPr="00FF1B60">
        <w:rPr>
          <w:bCs/>
        </w:rPr>
        <w:t>/20.10.2025</w:t>
      </w:r>
      <w:r w:rsidR="00F94DC3" w:rsidRPr="00FF1B60">
        <w:rPr>
          <w:bCs/>
        </w:rPr>
        <w:t xml:space="preserve"> </w:t>
      </w:r>
      <w:r w:rsidR="007F2C46" w:rsidRPr="00FF1B60">
        <w:rPr>
          <w:bCs/>
        </w:rPr>
        <w:t>otsustati:</w:t>
      </w:r>
    </w:p>
    <w:p w14:paraId="5FC6C8D5" w14:textId="68138664" w:rsidR="00C851A5" w:rsidRPr="00FF1B60" w:rsidRDefault="00C851A5" w:rsidP="00351ACA">
      <w:pPr>
        <w:jc w:val="both"/>
      </w:pPr>
    </w:p>
    <w:p w14:paraId="7DAD86C9" w14:textId="77777777" w:rsidR="008D6662" w:rsidRPr="00FF1B60" w:rsidRDefault="008D6662" w:rsidP="008D6662">
      <w:pPr>
        <w:pStyle w:val="Loendilik"/>
        <w:ind w:left="720"/>
      </w:pPr>
    </w:p>
    <w:p w14:paraId="2B236008" w14:textId="7099D966" w:rsidR="009A25C2" w:rsidRPr="00FF1B60" w:rsidRDefault="009A25C2" w:rsidP="009A25C2">
      <w:r w:rsidRPr="00FF1B60">
        <w:t xml:space="preserve">1. Esitada </w:t>
      </w:r>
      <w:r w:rsidR="008463EB" w:rsidRPr="00FF1B60">
        <w:t xml:space="preserve">PRIAle </w:t>
      </w:r>
      <w:r w:rsidRPr="00FF1B60">
        <w:t>alljärgnevate projektitaotluste rahuldamise ettepanek</w:t>
      </w:r>
      <w:r w:rsidR="008463EB" w:rsidRPr="00FF1B60">
        <w:t xml:space="preserve"> meetme „</w:t>
      </w:r>
      <w:r w:rsidR="009822B9">
        <w:t xml:space="preserve">Arukad külad </w:t>
      </w:r>
      <w:r w:rsidR="008463EB" w:rsidRPr="00FF1B60">
        <w:t>“</w:t>
      </w:r>
      <w:r w:rsidR="00063B9F" w:rsidRPr="00FF1B60">
        <w:t xml:space="preserve"> (taotluste vastuvõtmine </w:t>
      </w:r>
      <w:r w:rsidR="00FF1B60" w:rsidRPr="00FF1B60">
        <w:t>03.09-15.09.2025</w:t>
      </w:r>
      <w:r w:rsidR="008463EB" w:rsidRPr="00FF1B60">
        <w:t xml:space="preserve"> </w:t>
      </w:r>
      <w:r w:rsidR="00063B9F" w:rsidRPr="00FF1B60">
        <w:t xml:space="preserve">) </w:t>
      </w:r>
      <w:r w:rsidR="008463EB" w:rsidRPr="00FF1B60">
        <w:t>osas</w:t>
      </w:r>
      <w:r w:rsidRPr="00FF1B60">
        <w:t xml:space="preserve">: </w:t>
      </w:r>
    </w:p>
    <w:p w14:paraId="5A78841C" w14:textId="77777777" w:rsidR="00F94DC3" w:rsidRPr="00FF1B60" w:rsidRDefault="00F94DC3" w:rsidP="009A25C2">
      <w:pPr>
        <w:ind w:left="720"/>
      </w:pPr>
    </w:p>
    <w:p w14:paraId="61001109" w14:textId="77777777" w:rsidR="00F94DC3" w:rsidRPr="00FF1B60" w:rsidRDefault="00F94DC3" w:rsidP="00A33FA2"/>
    <w:p w14:paraId="738A941F" w14:textId="77777777" w:rsidR="00F94DC3" w:rsidRPr="00FF1B60" w:rsidRDefault="00F94DC3" w:rsidP="009A25C2">
      <w:pPr>
        <w:ind w:left="720"/>
      </w:pPr>
    </w:p>
    <w:tbl>
      <w:tblPr>
        <w:tblpPr w:leftFromText="141" w:rightFromText="141" w:vertAnchor="text" w:horzAnchor="margin" w:tblpXSpec="center" w:tblpY="149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05"/>
        <w:gridCol w:w="1276"/>
        <w:gridCol w:w="1134"/>
        <w:gridCol w:w="1134"/>
      </w:tblGrid>
      <w:tr w:rsidR="009A25C2" w:rsidRPr="00FF1B60" w14:paraId="59741FE9" w14:textId="77777777" w:rsidTr="009822B9">
        <w:trPr>
          <w:trHeight w:val="700"/>
        </w:trPr>
        <w:tc>
          <w:tcPr>
            <w:tcW w:w="2830" w:type="dxa"/>
            <w:hideMark/>
          </w:tcPr>
          <w:p w14:paraId="1DB2DB1A" w14:textId="77777777" w:rsidR="009A25C2" w:rsidRPr="00FF1B60" w:rsidRDefault="009A25C2" w:rsidP="00477A20">
            <w:pPr>
              <w:ind w:left="360"/>
              <w:rPr>
                <w:b/>
                <w:bCs/>
                <w:sz w:val="22"/>
                <w:szCs w:val="22"/>
              </w:rPr>
            </w:pPr>
            <w:bookmarkStart w:id="0" w:name="_Hlk211930553"/>
            <w:r w:rsidRPr="00FF1B60">
              <w:rPr>
                <w:b/>
                <w:bCs/>
                <w:sz w:val="22"/>
                <w:szCs w:val="22"/>
              </w:rPr>
              <w:t>Projekt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hideMark/>
          </w:tcPr>
          <w:p w14:paraId="718C30C3" w14:textId="77777777" w:rsidR="009A25C2" w:rsidRPr="00FF1B60" w:rsidRDefault="009A25C2" w:rsidP="00477A20">
            <w:pPr>
              <w:ind w:left="360"/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Taotleja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A378B26" w14:textId="77777777" w:rsidR="009A25C2" w:rsidRPr="00FF1B60" w:rsidRDefault="009A25C2" w:rsidP="00477A2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Summa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FE1F045" w14:textId="77777777" w:rsidR="009A25C2" w:rsidRPr="00FF1B60" w:rsidRDefault="009A25C2" w:rsidP="00477A2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Toetus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9CB5B24" w14:textId="77777777" w:rsidR="009A25C2" w:rsidRPr="00FF1B60" w:rsidRDefault="009A25C2" w:rsidP="00477A20">
            <w:pPr>
              <w:jc w:val="center"/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Keskm. hinne</w:t>
            </w:r>
          </w:p>
        </w:tc>
      </w:tr>
      <w:tr w:rsidR="009822B9" w:rsidRPr="00FF1B60" w14:paraId="7667FC7C" w14:textId="77777777" w:rsidTr="009822B9">
        <w:trPr>
          <w:trHeight w:val="700"/>
        </w:trPr>
        <w:tc>
          <w:tcPr>
            <w:tcW w:w="2830" w:type="dxa"/>
          </w:tcPr>
          <w:p w14:paraId="77DF9098" w14:textId="659AD9A2" w:rsidR="009822B9" w:rsidRPr="00FF1B60" w:rsidRDefault="009822B9" w:rsidP="009822B9">
            <w:pPr>
              <w:rPr>
                <w:b/>
                <w:bCs/>
                <w:sz w:val="22"/>
                <w:szCs w:val="22"/>
              </w:rPr>
            </w:pPr>
            <w:r w:rsidRPr="002956DD">
              <w:t>Tamsalu terviseradade teenindushoone rajamine</w:t>
            </w: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14:paraId="56BB08E2" w14:textId="009C0475" w:rsidR="009822B9" w:rsidRPr="00FF1B60" w:rsidRDefault="009822B9" w:rsidP="009822B9">
            <w:pPr>
              <w:rPr>
                <w:b/>
                <w:bCs/>
                <w:sz w:val="22"/>
                <w:szCs w:val="22"/>
              </w:rPr>
            </w:pPr>
            <w:r>
              <w:t>Tapa Vallavalitsus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</w:tcPr>
          <w:p w14:paraId="6050B512" w14:textId="7C639F7E" w:rsidR="009822B9" w:rsidRPr="00FF1B60" w:rsidRDefault="009822B9" w:rsidP="009822B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  <w:t>112252,26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</w:tcPr>
          <w:p w14:paraId="133F4DC1" w14:textId="14EA9E50" w:rsidR="009822B9" w:rsidRPr="00FF1B60" w:rsidRDefault="009822B9" w:rsidP="009822B9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333333"/>
              </w:rPr>
              <w:t>44990,7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43" w14:textId="07C8138B" w:rsidR="009822B9" w:rsidRPr="00FF1B60" w:rsidRDefault="009822B9" w:rsidP="009822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333333"/>
              </w:rPr>
              <w:t>3,45</w:t>
            </w:r>
          </w:p>
        </w:tc>
      </w:tr>
      <w:bookmarkEnd w:id="0"/>
      <w:tr w:rsidR="009822B9" w:rsidRPr="00FF1B60" w14:paraId="72CFB55B" w14:textId="77777777" w:rsidTr="00FF630E">
        <w:trPr>
          <w:trHeight w:val="70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173" w14:textId="5519B130" w:rsidR="009822B9" w:rsidRPr="00FF1B60" w:rsidRDefault="009822B9" w:rsidP="009822B9">
            <w:pPr>
              <w:rPr>
                <w:bCs/>
                <w:sz w:val="22"/>
                <w:szCs w:val="22"/>
              </w:rPr>
            </w:pPr>
            <w:r w:rsidRPr="002956DD">
              <w:t>Väike-Maarja mudelihalli kasutustingimuste parandamine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085" w14:textId="55AF66D0" w:rsidR="009822B9" w:rsidRPr="00FF1B60" w:rsidRDefault="009822B9" w:rsidP="009822B9">
            <w:pPr>
              <w:rPr>
                <w:bCs/>
                <w:sz w:val="22"/>
                <w:szCs w:val="22"/>
              </w:rPr>
            </w:pPr>
            <w:r>
              <w:t>MTÜ Väike-Maarja Mudelihall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FAFCB1" w14:textId="45081460" w:rsidR="009822B9" w:rsidRPr="00FF1B60" w:rsidRDefault="009822B9" w:rsidP="009822B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95869,49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14:paraId="48BCEBFD" w14:textId="62028668" w:rsidR="009822B9" w:rsidRPr="00FF1B60" w:rsidRDefault="009822B9" w:rsidP="009822B9">
            <w:pPr>
              <w:rPr>
                <w:bCs/>
                <w:sz w:val="22"/>
                <w:szCs w:val="22"/>
              </w:rPr>
            </w:pPr>
            <w:r>
              <w:rPr>
                <w:color w:val="333333"/>
              </w:rPr>
              <w:t>44991,55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303" w14:textId="15EB3454" w:rsidR="009822B9" w:rsidRPr="00FF1B60" w:rsidRDefault="009822B9" w:rsidP="009822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</w:rPr>
              <w:t>3,34</w:t>
            </w:r>
          </w:p>
        </w:tc>
      </w:tr>
    </w:tbl>
    <w:p w14:paraId="43824450" w14:textId="3176A5CF" w:rsidR="009A25C2" w:rsidRPr="00FF1B60" w:rsidRDefault="00206BA4" w:rsidP="009A25C2">
      <w:r w:rsidRPr="00FF1B60">
        <w:t>KOKKU</w:t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  <w:t xml:space="preserve">         </w:t>
      </w:r>
      <w:r w:rsidR="009A25C2" w:rsidRPr="00FF1B60">
        <w:t xml:space="preserve">     </w:t>
      </w:r>
      <w:r w:rsidR="00A33FA2">
        <w:t>89982,25</w:t>
      </w:r>
      <w:r w:rsidR="009A25C2" w:rsidRPr="00FF1B60">
        <w:t xml:space="preserve">                                                                                      </w:t>
      </w:r>
    </w:p>
    <w:p w14:paraId="7783928B" w14:textId="77777777" w:rsidR="009A25C2" w:rsidRPr="00FF1B60" w:rsidRDefault="009A25C2" w:rsidP="009A25C2"/>
    <w:p w14:paraId="78760C82" w14:textId="3F1A487A" w:rsidR="00B560F6" w:rsidRPr="00FF1B60" w:rsidRDefault="00283191" w:rsidP="00063B9F"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  <w:t xml:space="preserve">         </w:t>
      </w:r>
      <w:r w:rsidR="00B560F6" w:rsidRPr="00FF1B60">
        <w:tab/>
      </w:r>
      <w:r w:rsidR="00B560F6" w:rsidRPr="00FF1B60">
        <w:tab/>
      </w:r>
      <w:r w:rsidR="00B560F6" w:rsidRPr="00FF1B60">
        <w:tab/>
      </w:r>
      <w:r w:rsidR="00B560F6" w:rsidRPr="00FF1B60">
        <w:tab/>
      </w:r>
      <w:r w:rsidR="00B560F6" w:rsidRPr="00FF1B60">
        <w:tab/>
      </w:r>
      <w:r w:rsidR="00B560F6" w:rsidRPr="00FF1B60">
        <w:tab/>
      </w:r>
    </w:p>
    <w:p w14:paraId="30F24B69" w14:textId="4B3F0A2C" w:rsidR="00293DD6" w:rsidRPr="00FF1B60" w:rsidRDefault="008E16F5" w:rsidP="00B611F0">
      <w:r w:rsidRPr="00FF1B60">
        <w:tab/>
      </w:r>
      <w:r w:rsidRPr="00FF1B60">
        <w:tab/>
      </w:r>
    </w:p>
    <w:p w14:paraId="78255F21" w14:textId="612B962B" w:rsidR="00AA38F5" w:rsidRPr="00FF1B60" w:rsidRDefault="002878E8" w:rsidP="00B611F0">
      <w:r w:rsidRPr="00FF1B60">
        <w:t>(allkirjastatud digitaalselt)                                                     (allkirjastatud digitaalselt)</w:t>
      </w:r>
    </w:p>
    <w:p w14:paraId="7D64FD0D" w14:textId="6624BDF0" w:rsidR="00B15E1A" w:rsidRPr="00FF1B60" w:rsidRDefault="006E50E9" w:rsidP="00B611F0">
      <w:r>
        <w:t xml:space="preserve">Tõnu Kiviloo    </w:t>
      </w:r>
      <w:r w:rsidR="00B15E1A" w:rsidRPr="00FF1B60">
        <w:t xml:space="preserve">                                             </w:t>
      </w:r>
      <w:r w:rsidR="004B3858" w:rsidRPr="00FF1B60">
        <w:t xml:space="preserve">                         </w:t>
      </w:r>
      <w:r w:rsidR="00B15E1A" w:rsidRPr="00FF1B60">
        <w:t xml:space="preserve"> </w:t>
      </w:r>
      <w:r w:rsidR="00063B9F" w:rsidRPr="00FF1B60">
        <w:t>Elle Allik</w:t>
      </w:r>
    </w:p>
    <w:p w14:paraId="7597C90B" w14:textId="4640A82A" w:rsidR="008E16F5" w:rsidRPr="00DB7340" w:rsidRDefault="00B15E1A" w:rsidP="00DB7340">
      <w:r w:rsidRPr="00FF1B60">
        <w:t>Koosoleku juhataja</w:t>
      </w:r>
      <w:r w:rsidR="00F96423" w:rsidRPr="00FF1B60">
        <w:tab/>
      </w:r>
      <w:r w:rsidR="00F96423" w:rsidRPr="00FF1B60">
        <w:tab/>
      </w:r>
      <w:r w:rsidR="004B3858" w:rsidRPr="00FF1B60">
        <w:t xml:space="preserve">                                                 </w:t>
      </w:r>
      <w:r w:rsidRPr="00FF1B60">
        <w:t>Protokollija</w:t>
      </w:r>
      <w:r w:rsidR="00D63093" w:rsidRPr="00FF1B60">
        <w:rPr>
          <w:i/>
        </w:rPr>
        <w:tab/>
      </w:r>
      <w:r w:rsidR="00D63093" w:rsidRPr="00FF1B60">
        <w:rPr>
          <w:i/>
        </w:rPr>
        <w:tab/>
      </w:r>
    </w:p>
    <w:sectPr w:rsidR="008E16F5" w:rsidRPr="00DB7340" w:rsidSect="00DB7340">
      <w:headerReference w:type="default" r:id="rId9"/>
      <w:footerReference w:type="default" r:id="rId10"/>
      <w:pgSz w:w="11906" w:h="16838"/>
      <w:pgMar w:top="-709" w:right="1800" w:bottom="539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783E" w14:textId="77777777" w:rsidR="00C409E1" w:rsidRPr="00FF1B60" w:rsidRDefault="00C409E1">
      <w:r w:rsidRPr="00FF1B60">
        <w:separator/>
      </w:r>
    </w:p>
  </w:endnote>
  <w:endnote w:type="continuationSeparator" w:id="0">
    <w:p w14:paraId="1A98996A" w14:textId="77777777" w:rsidR="00C409E1" w:rsidRPr="00FF1B60" w:rsidRDefault="00C409E1">
      <w:r w:rsidRPr="00FF1B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F3FE" w14:textId="77777777" w:rsidR="00AC66AC" w:rsidRPr="00FF1B60" w:rsidRDefault="00AC66AC" w:rsidP="00FD74C2">
    <w:pPr>
      <w:pStyle w:val="Jalus"/>
    </w:pPr>
    <w:r w:rsidRPr="00FF1B60">
      <w:t>Mittetulundusühing PAIK Registrikood 80236219</w:t>
    </w:r>
  </w:p>
  <w:p w14:paraId="129A42F3" w14:textId="0547FE5F" w:rsidR="00AC66AC" w:rsidRPr="00FF1B60" w:rsidRDefault="00CA7BEE" w:rsidP="00FD74C2">
    <w:pPr>
      <w:pStyle w:val="Jalus"/>
    </w:pPr>
    <w:r w:rsidRPr="00FF1B60">
      <w:t xml:space="preserve">Arveldusarve SEB pank </w:t>
    </w:r>
    <w:r w:rsidR="00AC66AC" w:rsidRPr="00FF1B60">
      <w:t xml:space="preserve"> IBAN: EE84 1010 2200 5851 2019</w:t>
    </w:r>
  </w:p>
  <w:p w14:paraId="4307186D" w14:textId="0C24C440" w:rsidR="00AC66AC" w:rsidRPr="00FF1B60" w:rsidRDefault="00AC66AC" w:rsidP="00FD74C2">
    <w:pPr>
      <w:pStyle w:val="Jalus"/>
    </w:pPr>
    <w:r w:rsidRPr="00FF1B60">
      <w:t xml:space="preserve">Aadress: Tehnika 1a Tamsalu 46107     </w:t>
    </w:r>
    <w:r w:rsidR="00CA7BEE" w:rsidRPr="00FF1B60">
      <w:t>Tel.</w:t>
    </w:r>
    <w:r w:rsidRPr="00FF1B60">
      <w:t xml:space="preserve"> </w:t>
    </w:r>
    <w:r w:rsidR="009F7B48" w:rsidRPr="00FF1B60">
      <w:t>511 1099</w:t>
    </w:r>
  </w:p>
  <w:p w14:paraId="0240F7A0" w14:textId="77777777" w:rsidR="005561BA" w:rsidRPr="00FF1B60" w:rsidRDefault="00AC66AC" w:rsidP="00851047">
    <w:pPr>
      <w:pStyle w:val="Jalus"/>
      <w:tabs>
        <w:tab w:val="clear" w:pos="8306"/>
        <w:tab w:val="left" w:pos="6645"/>
      </w:tabs>
    </w:pPr>
    <w:r w:rsidRPr="00FF1B60">
      <w:t xml:space="preserve">e-mail: </w:t>
    </w:r>
    <w:hyperlink r:id="rId1" w:history="1">
      <w:r w:rsidR="005561BA" w:rsidRPr="00FF1B60">
        <w:rPr>
          <w:rStyle w:val="Hperlink"/>
        </w:rPr>
        <w:t>paik@pandivere.eu</w:t>
      </w:r>
    </w:hyperlink>
  </w:p>
  <w:p w14:paraId="1168696E" w14:textId="77777777" w:rsidR="00AC66AC" w:rsidRPr="00FF1B60" w:rsidRDefault="005561BA" w:rsidP="00851047">
    <w:pPr>
      <w:pStyle w:val="Jalus"/>
      <w:tabs>
        <w:tab w:val="clear" w:pos="8306"/>
        <w:tab w:val="left" w:pos="6645"/>
      </w:tabs>
    </w:pPr>
    <w:r w:rsidRPr="00FF1B6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2286" w14:textId="77777777" w:rsidR="00C409E1" w:rsidRPr="00FF1B60" w:rsidRDefault="00C409E1">
      <w:r w:rsidRPr="00FF1B60">
        <w:separator/>
      </w:r>
    </w:p>
  </w:footnote>
  <w:footnote w:type="continuationSeparator" w:id="0">
    <w:p w14:paraId="548D349B" w14:textId="77777777" w:rsidR="00C409E1" w:rsidRPr="00FF1B60" w:rsidRDefault="00C409E1">
      <w:r w:rsidRPr="00FF1B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8FB1" w14:textId="77777777" w:rsidR="005D78C3" w:rsidRPr="00FF1B60" w:rsidRDefault="005D78C3">
    <w:pPr>
      <w:pStyle w:val="Pis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105B"/>
    <w:multiLevelType w:val="hybridMultilevel"/>
    <w:tmpl w:val="EC8AEB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238D1"/>
    <w:multiLevelType w:val="hybridMultilevel"/>
    <w:tmpl w:val="ACA6C7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12285">
    <w:abstractNumId w:val="1"/>
  </w:num>
  <w:num w:numId="2" w16cid:durableId="723523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50"/>
    <w:rsid w:val="000009E3"/>
    <w:rsid w:val="000142D3"/>
    <w:rsid w:val="0001585F"/>
    <w:rsid w:val="00016B77"/>
    <w:rsid w:val="00016E2C"/>
    <w:rsid w:val="00022A89"/>
    <w:rsid w:val="00023781"/>
    <w:rsid w:val="00023A45"/>
    <w:rsid w:val="000269E2"/>
    <w:rsid w:val="00030743"/>
    <w:rsid w:val="00034605"/>
    <w:rsid w:val="000368A0"/>
    <w:rsid w:val="0004067A"/>
    <w:rsid w:val="0004191F"/>
    <w:rsid w:val="00041BAD"/>
    <w:rsid w:val="0004334C"/>
    <w:rsid w:val="00045FE2"/>
    <w:rsid w:val="00051DD7"/>
    <w:rsid w:val="00054375"/>
    <w:rsid w:val="0005622C"/>
    <w:rsid w:val="00060552"/>
    <w:rsid w:val="00063B9F"/>
    <w:rsid w:val="00070304"/>
    <w:rsid w:val="0007525F"/>
    <w:rsid w:val="0007616C"/>
    <w:rsid w:val="0007753D"/>
    <w:rsid w:val="00080176"/>
    <w:rsid w:val="00083D92"/>
    <w:rsid w:val="0009469E"/>
    <w:rsid w:val="00094C03"/>
    <w:rsid w:val="00096AFA"/>
    <w:rsid w:val="000A67BB"/>
    <w:rsid w:val="000A6ED2"/>
    <w:rsid w:val="000C2059"/>
    <w:rsid w:val="000C351C"/>
    <w:rsid w:val="000D11D8"/>
    <w:rsid w:val="000D24C7"/>
    <w:rsid w:val="000D2D5F"/>
    <w:rsid w:val="000D2F1C"/>
    <w:rsid w:val="000D428E"/>
    <w:rsid w:val="000D43C1"/>
    <w:rsid w:val="000E41EE"/>
    <w:rsid w:val="000F437C"/>
    <w:rsid w:val="000F7331"/>
    <w:rsid w:val="001122B9"/>
    <w:rsid w:val="00112723"/>
    <w:rsid w:val="00113373"/>
    <w:rsid w:val="00114D33"/>
    <w:rsid w:val="00120333"/>
    <w:rsid w:val="001205A4"/>
    <w:rsid w:val="00121245"/>
    <w:rsid w:val="00121D70"/>
    <w:rsid w:val="00123E71"/>
    <w:rsid w:val="00130B50"/>
    <w:rsid w:val="00140035"/>
    <w:rsid w:val="00144222"/>
    <w:rsid w:val="00151839"/>
    <w:rsid w:val="00152F42"/>
    <w:rsid w:val="00153D6F"/>
    <w:rsid w:val="00155275"/>
    <w:rsid w:val="0016751F"/>
    <w:rsid w:val="00171C42"/>
    <w:rsid w:val="00174918"/>
    <w:rsid w:val="00181F8F"/>
    <w:rsid w:val="001838C4"/>
    <w:rsid w:val="00186EDD"/>
    <w:rsid w:val="00187BDC"/>
    <w:rsid w:val="00193FAB"/>
    <w:rsid w:val="00194916"/>
    <w:rsid w:val="001A30C7"/>
    <w:rsid w:val="001B06F5"/>
    <w:rsid w:val="001B28B0"/>
    <w:rsid w:val="001B28B9"/>
    <w:rsid w:val="001B469F"/>
    <w:rsid w:val="001C3A6A"/>
    <w:rsid w:val="001C7484"/>
    <w:rsid w:val="001D23D2"/>
    <w:rsid w:val="001D2886"/>
    <w:rsid w:val="001D5E27"/>
    <w:rsid w:val="001E45D0"/>
    <w:rsid w:val="001E6DE5"/>
    <w:rsid w:val="001F12E1"/>
    <w:rsid w:val="00201EDD"/>
    <w:rsid w:val="00204394"/>
    <w:rsid w:val="00205D27"/>
    <w:rsid w:val="00206BA4"/>
    <w:rsid w:val="0021041A"/>
    <w:rsid w:val="0021125A"/>
    <w:rsid w:val="00216052"/>
    <w:rsid w:val="00216058"/>
    <w:rsid w:val="002176D0"/>
    <w:rsid w:val="0022109D"/>
    <w:rsid w:val="00222266"/>
    <w:rsid w:val="00226D1D"/>
    <w:rsid w:val="00227CF2"/>
    <w:rsid w:val="002432F3"/>
    <w:rsid w:val="0024460D"/>
    <w:rsid w:val="0025159A"/>
    <w:rsid w:val="00251C2A"/>
    <w:rsid w:val="00252AC2"/>
    <w:rsid w:val="002538F4"/>
    <w:rsid w:val="002557C8"/>
    <w:rsid w:val="00256D48"/>
    <w:rsid w:val="0026204B"/>
    <w:rsid w:val="00262F6F"/>
    <w:rsid w:val="0026367A"/>
    <w:rsid w:val="00263AD2"/>
    <w:rsid w:val="00270474"/>
    <w:rsid w:val="0027563D"/>
    <w:rsid w:val="00283191"/>
    <w:rsid w:val="00283315"/>
    <w:rsid w:val="00287855"/>
    <w:rsid w:val="002878E8"/>
    <w:rsid w:val="00293CF1"/>
    <w:rsid w:val="00293DD6"/>
    <w:rsid w:val="002A081A"/>
    <w:rsid w:val="002A510A"/>
    <w:rsid w:val="002C230A"/>
    <w:rsid w:val="002C244E"/>
    <w:rsid w:val="002C4BBC"/>
    <w:rsid w:val="002C548C"/>
    <w:rsid w:val="002E04EE"/>
    <w:rsid w:val="002E1BC0"/>
    <w:rsid w:val="002E2BE2"/>
    <w:rsid w:val="002E7491"/>
    <w:rsid w:val="002F0DEC"/>
    <w:rsid w:val="002F3D41"/>
    <w:rsid w:val="002F5205"/>
    <w:rsid w:val="002F7ACF"/>
    <w:rsid w:val="00300C7F"/>
    <w:rsid w:val="00307B41"/>
    <w:rsid w:val="00307EF5"/>
    <w:rsid w:val="00310321"/>
    <w:rsid w:val="00310EF6"/>
    <w:rsid w:val="003126B7"/>
    <w:rsid w:val="00315B12"/>
    <w:rsid w:val="0031615B"/>
    <w:rsid w:val="0033181B"/>
    <w:rsid w:val="00341E2F"/>
    <w:rsid w:val="003423C1"/>
    <w:rsid w:val="003430DD"/>
    <w:rsid w:val="003448E1"/>
    <w:rsid w:val="00346E99"/>
    <w:rsid w:val="00351ACA"/>
    <w:rsid w:val="00351CE0"/>
    <w:rsid w:val="0035641D"/>
    <w:rsid w:val="003619C7"/>
    <w:rsid w:val="00361E03"/>
    <w:rsid w:val="003637D0"/>
    <w:rsid w:val="00363DDD"/>
    <w:rsid w:val="0036777F"/>
    <w:rsid w:val="00377220"/>
    <w:rsid w:val="003772B0"/>
    <w:rsid w:val="00377B73"/>
    <w:rsid w:val="003811B0"/>
    <w:rsid w:val="0038387C"/>
    <w:rsid w:val="00384051"/>
    <w:rsid w:val="0038743A"/>
    <w:rsid w:val="00387F6E"/>
    <w:rsid w:val="00392ECF"/>
    <w:rsid w:val="00392EE8"/>
    <w:rsid w:val="003977C7"/>
    <w:rsid w:val="003A1671"/>
    <w:rsid w:val="003A4168"/>
    <w:rsid w:val="003B5AD3"/>
    <w:rsid w:val="003B7A51"/>
    <w:rsid w:val="003C307E"/>
    <w:rsid w:val="003D14A7"/>
    <w:rsid w:val="003D2AA2"/>
    <w:rsid w:val="003E2495"/>
    <w:rsid w:val="003E4D52"/>
    <w:rsid w:val="003E5092"/>
    <w:rsid w:val="003E50E1"/>
    <w:rsid w:val="003F3DC5"/>
    <w:rsid w:val="003F3F1C"/>
    <w:rsid w:val="003F51AF"/>
    <w:rsid w:val="003F7B8D"/>
    <w:rsid w:val="0040630A"/>
    <w:rsid w:val="0042109D"/>
    <w:rsid w:val="004217DB"/>
    <w:rsid w:val="00421B80"/>
    <w:rsid w:val="00434F55"/>
    <w:rsid w:val="00434FFC"/>
    <w:rsid w:val="00442B6B"/>
    <w:rsid w:val="0044412A"/>
    <w:rsid w:val="00453049"/>
    <w:rsid w:val="004532A3"/>
    <w:rsid w:val="00461873"/>
    <w:rsid w:val="0047059A"/>
    <w:rsid w:val="00471457"/>
    <w:rsid w:val="00473A4C"/>
    <w:rsid w:val="004761F8"/>
    <w:rsid w:val="00483468"/>
    <w:rsid w:val="00485335"/>
    <w:rsid w:val="00491C1B"/>
    <w:rsid w:val="00492937"/>
    <w:rsid w:val="0049448F"/>
    <w:rsid w:val="00494EA5"/>
    <w:rsid w:val="0049669A"/>
    <w:rsid w:val="004A6DF6"/>
    <w:rsid w:val="004B05DB"/>
    <w:rsid w:val="004B1D15"/>
    <w:rsid w:val="004B3858"/>
    <w:rsid w:val="004B4EB4"/>
    <w:rsid w:val="004B7266"/>
    <w:rsid w:val="004C1499"/>
    <w:rsid w:val="004C1A73"/>
    <w:rsid w:val="004D1D9D"/>
    <w:rsid w:val="004D2E2E"/>
    <w:rsid w:val="004D66BB"/>
    <w:rsid w:val="004E1E6B"/>
    <w:rsid w:val="004F02EC"/>
    <w:rsid w:val="004F60FE"/>
    <w:rsid w:val="004F6683"/>
    <w:rsid w:val="004F696D"/>
    <w:rsid w:val="004F6A9C"/>
    <w:rsid w:val="004F732A"/>
    <w:rsid w:val="004F779E"/>
    <w:rsid w:val="00501C85"/>
    <w:rsid w:val="005023A8"/>
    <w:rsid w:val="005059F7"/>
    <w:rsid w:val="00512C8B"/>
    <w:rsid w:val="0051554A"/>
    <w:rsid w:val="005171B4"/>
    <w:rsid w:val="00517C2A"/>
    <w:rsid w:val="00521F0F"/>
    <w:rsid w:val="005266E1"/>
    <w:rsid w:val="00531118"/>
    <w:rsid w:val="005321CE"/>
    <w:rsid w:val="005325A1"/>
    <w:rsid w:val="00533348"/>
    <w:rsid w:val="0053435F"/>
    <w:rsid w:val="00534380"/>
    <w:rsid w:val="00534E3F"/>
    <w:rsid w:val="00540102"/>
    <w:rsid w:val="00540A89"/>
    <w:rsid w:val="00540E05"/>
    <w:rsid w:val="00543F47"/>
    <w:rsid w:val="00544599"/>
    <w:rsid w:val="00545843"/>
    <w:rsid w:val="005464D1"/>
    <w:rsid w:val="00555DF7"/>
    <w:rsid w:val="005561BA"/>
    <w:rsid w:val="005574EE"/>
    <w:rsid w:val="0055797B"/>
    <w:rsid w:val="005679DD"/>
    <w:rsid w:val="00567BF5"/>
    <w:rsid w:val="00571B7D"/>
    <w:rsid w:val="00572D7F"/>
    <w:rsid w:val="0057400A"/>
    <w:rsid w:val="00577D73"/>
    <w:rsid w:val="005826DA"/>
    <w:rsid w:val="00584279"/>
    <w:rsid w:val="0058735F"/>
    <w:rsid w:val="005926B7"/>
    <w:rsid w:val="00592DBB"/>
    <w:rsid w:val="0059551D"/>
    <w:rsid w:val="005971F1"/>
    <w:rsid w:val="005A0D83"/>
    <w:rsid w:val="005A2EDF"/>
    <w:rsid w:val="005A51ED"/>
    <w:rsid w:val="005B2E33"/>
    <w:rsid w:val="005B34F5"/>
    <w:rsid w:val="005B61DE"/>
    <w:rsid w:val="005C0D87"/>
    <w:rsid w:val="005C401D"/>
    <w:rsid w:val="005C4537"/>
    <w:rsid w:val="005D3400"/>
    <w:rsid w:val="005D3B36"/>
    <w:rsid w:val="005D502B"/>
    <w:rsid w:val="005D78C3"/>
    <w:rsid w:val="005E18E6"/>
    <w:rsid w:val="005E668D"/>
    <w:rsid w:val="005E6984"/>
    <w:rsid w:val="005F164A"/>
    <w:rsid w:val="005F1A3B"/>
    <w:rsid w:val="005F252B"/>
    <w:rsid w:val="005F341E"/>
    <w:rsid w:val="005F4E4D"/>
    <w:rsid w:val="00607577"/>
    <w:rsid w:val="00611F86"/>
    <w:rsid w:val="0061578D"/>
    <w:rsid w:val="00620C10"/>
    <w:rsid w:val="006211A8"/>
    <w:rsid w:val="00624523"/>
    <w:rsid w:val="00633059"/>
    <w:rsid w:val="006331D8"/>
    <w:rsid w:val="00635916"/>
    <w:rsid w:val="00641D8E"/>
    <w:rsid w:val="00646E0B"/>
    <w:rsid w:val="006520B4"/>
    <w:rsid w:val="00652F04"/>
    <w:rsid w:val="006534C2"/>
    <w:rsid w:val="00656E93"/>
    <w:rsid w:val="006656CF"/>
    <w:rsid w:val="00671E64"/>
    <w:rsid w:val="00682D9B"/>
    <w:rsid w:val="006847F6"/>
    <w:rsid w:val="00684C2D"/>
    <w:rsid w:val="00693857"/>
    <w:rsid w:val="006A5F41"/>
    <w:rsid w:val="006A6250"/>
    <w:rsid w:val="006B5BB2"/>
    <w:rsid w:val="006C1082"/>
    <w:rsid w:val="006C5B28"/>
    <w:rsid w:val="006D1E0A"/>
    <w:rsid w:val="006D4EDA"/>
    <w:rsid w:val="006D5CE2"/>
    <w:rsid w:val="006E2418"/>
    <w:rsid w:val="006E371B"/>
    <w:rsid w:val="006E50E9"/>
    <w:rsid w:val="006E60A1"/>
    <w:rsid w:val="006F0FFD"/>
    <w:rsid w:val="006F5C29"/>
    <w:rsid w:val="006F6784"/>
    <w:rsid w:val="007000C7"/>
    <w:rsid w:val="0070073E"/>
    <w:rsid w:val="00713C46"/>
    <w:rsid w:val="007216CB"/>
    <w:rsid w:val="007257CE"/>
    <w:rsid w:val="0073066E"/>
    <w:rsid w:val="00730A83"/>
    <w:rsid w:val="0073153D"/>
    <w:rsid w:val="0073291B"/>
    <w:rsid w:val="00733217"/>
    <w:rsid w:val="00735D4A"/>
    <w:rsid w:val="007537E5"/>
    <w:rsid w:val="00757003"/>
    <w:rsid w:val="00761C1E"/>
    <w:rsid w:val="00762B61"/>
    <w:rsid w:val="00764124"/>
    <w:rsid w:val="00764CAF"/>
    <w:rsid w:val="0076568A"/>
    <w:rsid w:val="00771E7A"/>
    <w:rsid w:val="00773B62"/>
    <w:rsid w:val="00774A18"/>
    <w:rsid w:val="00780B6B"/>
    <w:rsid w:val="00781481"/>
    <w:rsid w:val="007830BA"/>
    <w:rsid w:val="00783914"/>
    <w:rsid w:val="00794E2D"/>
    <w:rsid w:val="007964C5"/>
    <w:rsid w:val="007A1475"/>
    <w:rsid w:val="007A26AA"/>
    <w:rsid w:val="007A51E8"/>
    <w:rsid w:val="007B0708"/>
    <w:rsid w:val="007B14D0"/>
    <w:rsid w:val="007B2D55"/>
    <w:rsid w:val="007B62E4"/>
    <w:rsid w:val="007B6FB1"/>
    <w:rsid w:val="007C2037"/>
    <w:rsid w:val="007C254F"/>
    <w:rsid w:val="007D1369"/>
    <w:rsid w:val="007D194E"/>
    <w:rsid w:val="007D397B"/>
    <w:rsid w:val="007E21E8"/>
    <w:rsid w:val="007E72C4"/>
    <w:rsid w:val="007E794C"/>
    <w:rsid w:val="007F2C46"/>
    <w:rsid w:val="007F38C6"/>
    <w:rsid w:val="00802378"/>
    <w:rsid w:val="00802585"/>
    <w:rsid w:val="008057FA"/>
    <w:rsid w:val="00806614"/>
    <w:rsid w:val="00811D02"/>
    <w:rsid w:val="008124FB"/>
    <w:rsid w:val="00814B43"/>
    <w:rsid w:val="00824989"/>
    <w:rsid w:val="008256F2"/>
    <w:rsid w:val="00826282"/>
    <w:rsid w:val="00827B53"/>
    <w:rsid w:val="0083030A"/>
    <w:rsid w:val="00831508"/>
    <w:rsid w:val="0083163B"/>
    <w:rsid w:val="0083341B"/>
    <w:rsid w:val="00834B1D"/>
    <w:rsid w:val="008358FF"/>
    <w:rsid w:val="00837338"/>
    <w:rsid w:val="00840C19"/>
    <w:rsid w:val="008455F2"/>
    <w:rsid w:val="008463EB"/>
    <w:rsid w:val="008475FE"/>
    <w:rsid w:val="00851047"/>
    <w:rsid w:val="00860328"/>
    <w:rsid w:val="00863313"/>
    <w:rsid w:val="00877BBA"/>
    <w:rsid w:val="008871D7"/>
    <w:rsid w:val="00891020"/>
    <w:rsid w:val="00891B30"/>
    <w:rsid w:val="008978E9"/>
    <w:rsid w:val="008A0FBA"/>
    <w:rsid w:val="008A71D5"/>
    <w:rsid w:val="008A72D6"/>
    <w:rsid w:val="008B6442"/>
    <w:rsid w:val="008B6A1F"/>
    <w:rsid w:val="008C0E24"/>
    <w:rsid w:val="008C23E7"/>
    <w:rsid w:val="008C242B"/>
    <w:rsid w:val="008C31B6"/>
    <w:rsid w:val="008C37B4"/>
    <w:rsid w:val="008C3A9B"/>
    <w:rsid w:val="008C7642"/>
    <w:rsid w:val="008D4435"/>
    <w:rsid w:val="008D5162"/>
    <w:rsid w:val="008D60C6"/>
    <w:rsid w:val="008D6662"/>
    <w:rsid w:val="008D7082"/>
    <w:rsid w:val="008E16F5"/>
    <w:rsid w:val="008E46B3"/>
    <w:rsid w:val="008F2B65"/>
    <w:rsid w:val="00901D33"/>
    <w:rsid w:val="00902810"/>
    <w:rsid w:val="00905964"/>
    <w:rsid w:val="00911AF5"/>
    <w:rsid w:val="00914A3A"/>
    <w:rsid w:val="009156F3"/>
    <w:rsid w:val="00920D66"/>
    <w:rsid w:val="009217C3"/>
    <w:rsid w:val="00930525"/>
    <w:rsid w:val="009451BB"/>
    <w:rsid w:val="00962587"/>
    <w:rsid w:val="00965C46"/>
    <w:rsid w:val="0096623E"/>
    <w:rsid w:val="0097098A"/>
    <w:rsid w:val="009741A4"/>
    <w:rsid w:val="009822B9"/>
    <w:rsid w:val="00985190"/>
    <w:rsid w:val="00990AC4"/>
    <w:rsid w:val="00992689"/>
    <w:rsid w:val="00992CA4"/>
    <w:rsid w:val="0099500C"/>
    <w:rsid w:val="00996F06"/>
    <w:rsid w:val="00997921"/>
    <w:rsid w:val="00997C37"/>
    <w:rsid w:val="009A25C2"/>
    <w:rsid w:val="009A26F6"/>
    <w:rsid w:val="009A525F"/>
    <w:rsid w:val="009A6274"/>
    <w:rsid w:val="009B0AE0"/>
    <w:rsid w:val="009B50B8"/>
    <w:rsid w:val="009C1CB1"/>
    <w:rsid w:val="009C1CC4"/>
    <w:rsid w:val="009C695F"/>
    <w:rsid w:val="009D2303"/>
    <w:rsid w:val="009D3C61"/>
    <w:rsid w:val="009D462C"/>
    <w:rsid w:val="009E14E3"/>
    <w:rsid w:val="009E26AE"/>
    <w:rsid w:val="009E2C3E"/>
    <w:rsid w:val="009E76D5"/>
    <w:rsid w:val="009F1216"/>
    <w:rsid w:val="009F4602"/>
    <w:rsid w:val="009F66DC"/>
    <w:rsid w:val="009F6D38"/>
    <w:rsid w:val="009F7B48"/>
    <w:rsid w:val="00A03441"/>
    <w:rsid w:val="00A0387D"/>
    <w:rsid w:val="00A0531D"/>
    <w:rsid w:val="00A054B4"/>
    <w:rsid w:val="00A078AE"/>
    <w:rsid w:val="00A11E7A"/>
    <w:rsid w:val="00A279E7"/>
    <w:rsid w:val="00A30248"/>
    <w:rsid w:val="00A31AC3"/>
    <w:rsid w:val="00A33FA2"/>
    <w:rsid w:val="00A354AD"/>
    <w:rsid w:val="00A40BD2"/>
    <w:rsid w:val="00A42804"/>
    <w:rsid w:val="00A45930"/>
    <w:rsid w:val="00A47F70"/>
    <w:rsid w:val="00A51AF7"/>
    <w:rsid w:val="00A54107"/>
    <w:rsid w:val="00A56ED9"/>
    <w:rsid w:val="00A60A2A"/>
    <w:rsid w:val="00A622DE"/>
    <w:rsid w:val="00A64D64"/>
    <w:rsid w:val="00A66535"/>
    <w:rsid w:val="00A6784C"/>
    <w:rsid w:val="00A71436"/>
    <w:rsid w:val="00A75429"/>
    <w:rsid w:val="00A7580F"/>
    <w:rsid w:val="00A76381"/>
    <w:rsid w:val="00A80B1E"/>
    <w:rsid w:val="00A82C5C"/>
    <w:rsid w:val="00A85F4D"/>
    <w:rsid w:val="00A86FC2"/>
    <w:rsid w:val="00A90607"/>
    <w:rsid w:val="00A944CE"/>
    <w:rsid w:val="00AA10BD"/>
    <w:rsid w:val="00AA38F5"/>
    <w:rsid w:val="00AA4E70"/>
    <w:rsid w:val="00AA54A0"/>
    <w:rsid w:val="00AA6320"/>
    <w:rsid w:val="00AA792A"/>
    <w:rsid w:val="00AB124D"/>
    <w:rsid w:val="00AB58CE"/>
    <w:rsid w:val="00AC0C1F"/>
    <w:rsid w:val="00AC12EC"/>
    <w:rsid w:val="00AC191C"/>
    <w:rsid w:val="00AC66AC"/>
    <w:rsid w:val="00AC7334"/>
    <w:rsid w:val="00AE7C82"/>
    <w:rsid w:val="00AF0862"/>
    <w:rsid w:val="00AF1DB8"/>
    <w:rsid w:val="00AF1E61"/>
    <w:rsid w:val="00AF7096"/>
    <w:rsid w:val="00AF71AB"/>
    <w:rsid w:val="00B11FFE"/>
    <w:rsid w:val="00B1241E"/>
    <w:rsid w:val="00B15E1A"/>
    <w:rsid w:val="00B24A78"/>
    <w:rsid w:val="00B2583C"/>
    <w:rsid w:val="00B30312"/>
    <w:rsid w:val="00B304BA"/>
    <w:rsid w:val="00B334FB"/>
    <w:rsid w:val="00B337BD"/>
    <w:rsid w:val="00B36A13"/>
    <w:rsid w:val="00B37037"/>
    <w:rsid w:val="00B47DE7"/>
    <w:rsid w:val="00B560F6"/>
    <w:rsid w:val="00B611F0"/>
    <w:rsid w:val="00B65300"/>
    <w:rsid w:val="00B6736B"/>
    <w:rsid w:val="00B70179"/>
    <w:rsid w:val="00B70DFA"/>
    <w:rsid w:val="00B71515"/>
    <w:rsid w:val="00B80115"/>
    <w:rsid w:val="00B868F2"/>
    <w:rsid w:val="00B879CF"/>
    <w:rsid w:val="00B90427"/>
    <w:rsid w:val="00B932EF"/>
    <w:rsid w:val="00BA1FF6"/>
    <w:rsid w:val="00BA56D7"/>
    <w:rsid w:val="00BA5B72"/>
    <w:rsid w:val="00BB4278"/>
    <w:rsid w:val="00BB67B0"/>
    <w:rsid w:val="00BC2180"/>
    <w:rsid w:val="00BC3C70"/>
    <w:rsid w:val="00BC4378"/>
    <w:rsid w:val="00BC5CDD"/>
    <w:rsid w:val="00BE1716"/>
    <w:rsid w:val="00BE3044"/>
    <w:rsid w:val="00BE33EA"/>
    <w:rsid w:val="00BE5A29"/>
    <w:rsid w:val="00BE6B8D"/>
    <w:rsid w:val="00BE70D8"/>
    <w:rsid w:val="00BF440B"/>
    <w:rsid w:val="00C024EB"/>
    <w:rsid w:val="00C06C1C"/>
    <w:rsid w:val="00C06D8C"/>
    <w:rsid w:val="00C0796D"/>
    <w:rsid w:val="00C14C32"/>
    <w:rsid w:val="00C152FF"/>
    <w:rsid w:val="00C201FE"/>
    <w:rsid w:val="00C2097D"/>
    <w:rsid w:val="00C22E6E"/>
    <w:rsid w:val="00C25D47"/>
    <w:rsid w:val="00C2602C"/>
    <w:rsid w:val="00C2767F"/>
    <w:rsid w:val="00C33392"/>
    <w:rsid w:val="00C3566C"/>
    <w:rsid w:val="00C36189"/>
    <w:rsid w:val="00C409E1"/>
    <w:rsid w:val="00C540FB"/>
    <w:rsid w:val="00C55B8C"/>
    <w:rsid w:val="00C6050B"/>
    <w:rsid w:val="00C70E0E"/>
    <w:rsid w:val="00C730DD"/>
    <w:rsid w:val="00C73202"/>
    <w:rsid w:val="00C73A69"/>
    <w:rsid w:val="00C851A5"/>
    <w:rsid w:val="00C92729"/>
    <w:rsid w:val="00CA290F"/>
    <w:rsid w:val="00CA2FAC"/>
    <w:rsid w:val="00CA3E2F"/>
    <w:rsid w:val="00CA5D32"/>
    <w:rsid w:val="00CA723C"/>
    <w:rsid w:val="00CA7BEE"/>
    <w:rsid w:val="00CB2E0F"/>
    <w:rsid w:val="00CB5F92"/>
    <w:rsid w:val="00CC08FC"/>
    <w:rsid w:val="00CC3C25"/>
    <w:rsid w:val="00CC4E1D"/>
    <w:rsid w:val="00CD1E6F"/>
    <w:rsid w:val="00CD2A4D"/>
    <w:rsid w:val="00CD2D87"/>
    <w:rsid w:val="00CD464C"/>
    <w:rsid w:val="00CE0FD4"/>
    <w:rsid w:val="00CE4C8A"/>
    <w:rsid w:val="00CF0567"/>
    <w:rsid w:val="00CF223E"/>
    <w:rsid w:val="00CF2542"/>
    <w:rsid w:val="00CF29B7"/>
    <w:rsid w:val="00D010A0"/>
    <w:rsid w:val="00D0195E"/>
    <w:rsid w:val="00D03C41"/>
    <w:rsid w:val="00D0775C"/>
    <w:rsid w:val="00D11DBA"/>
    <w:rsid w:val="00D131C1"/>
    <w:rsid w:val="00D13CE4"/>
    <w:rsid w:val="00D20986"/>
    <w:rsid w:val="00D21E4B"/>
    <w:rsid w:val="00D222AB"/>
    <w:rsid w:val="00D243B0"/>
    <w:rsid w:val="00D278C5"/>
    <w:rsid w:val="00D34EA0"/>
    <w:rsid w:val="00D36B42"/>
    <w:rsid w:val="00D411B4"/>
    <w:rsid w:val="00D43C42"/>
    <w:rsid w:val="00D450E5"/>
    <w:rsid w:val="00D45A55"/>
    <w:rsid w:val="00D536B7"/>
    <w:rsid w:val="00D56DD2"/>
    <w:rsid w:val="00D62023"/>
    <w:rsid w:val="00D62B77"/>
    <w:rsid w:val="00D62D56"/>
    <w:rsid w:val="00D63093"/>
    <w:rsid w:val="00D64333"/>
    <w:rsid w:val="00D70709"/>
    <w:rsid w:val="00D7316E"/>
    <w:rsid w:val="00D86AA7"/>
    <w:rsid w:val="00D870DC"/>
    <w:rsid w:val="00DA78B0"/>
    <w:rsid w:val="00DB7340"/>
    <w:rsid w:val="00DB79D5"/>
    <w:rsid w:val="00DC0A20"/>
    <w:rsid w:val="00DD59D4"/>
    <w:rsid w:val="00DD7272"/>
    <w:rsid w:val="00DE5801"/>
    <w:rsid w:val="00DF0966"/>
    <w:rsid w:val="00DF20DB"/>
    <w:rsid w:val="00DF2A90"/>
    <w:rsid w:val="00DF4AD9"/>
    <w:rsid w:val="00E01A69"/>
    <w:rsid w:val="00E1048B"/>
    <w:rsid w:val="00E249B8"/>
    <w:rsid w:val="00E25304"/>
    <w:rsid w:val="00E372FE"/>
    <w:rsid w:val="00E45E64"/>
    <w:rsid w:val="00E556CA"/>
    <w:rsid w:val="00E61832"/>
    <w:rsid w:val="00E648D2"/>
    <w:rsid w:val="00E67C88"/>
    <w:rsid w:val="00E77F25"/>
    <w:rsid w:val="00E813C4"/>
    <w:rsid w:val="00E87FF1"/>
    <w:rsid w:val="00E91ACF"/>
    <w:rsid w:val="00E92E7E"/>
    <w:rsid w:val="00E93998"/>
    <w:rsid w:val="00EA48C3"/>
    <w:rsid w:val="00EB60BE"/>
    <w:rsid w:val="00EB6BC3"/>
    <w:rsid w:val="00EB7D6D"/>
    <w:rsid w:val="00EC0FEE"/>
    <w:rsid w:val="00EC257A"/>
    <w:rsid w:val="00EC313B"/>
    <w:rsid w:val="00ED5D30"/>
    <w:rsid w:val="00EE08D2"/>
    <w:rsid w:val="00EE5FB1"/>
    <w:rsid w:val="00EE770F"/>
    <w:rsid w:val="00EF62D1"/>
    <w:rsid w:val="00EF7D7F"/>
    <w:rsid w:val="00F03C4F"/>
    <w:rsid w:val="00F04AD5"/>
    <w:rsid w:val="00F06DD6"/>
    <w:rsid w:val="00F1053B"/>
    <w:rsid w:val="00F12ABF"/>
    <w:rsid w:val="00F1665A"/>
    <w:rsid w:val="00F16CA6"/>
    <w:rsid w:val="00F16DBF"/>
    <w:rsid w:val="00F17AA2"/>
    <w:rsid w:val="00F23EE2"/>
    <w:rsid w:val="00F2584E"/>
    <w:rsid w:val="00F267C7"/>
    <w:rsid w:val="00F337E1"/>
    <w:rsid w:val="00F33DBE"/>
    <w:rsid w:val="00F36704"/>
    <w:rsid w:val="00F36D04"/>
    <w:rsid w:val="00F40BF9"/>
    <w:rsid w:val="00F41251"/>
    <w:rsid w:val="00F412E8"/>
    <w:rsid w:val="00F41A9E"/>
    <w:rsid w:val="00F673AE"/>
    <w:rsid w:val="00F67E95"/>
    <w:rsid w:val="00F828A4"/>
    <w:rsid w:val="00F84E50"/>
    <w:rsid w:val="00F904DE"/>
    <w:rsid w:val="00F945FB"/>
    <w:rsid w:val="00F94DC3"/>
    <w:rsid w:val="00F96423"/>
    <w:rsid w:val="00FA2FAA"/>
    <w:rsid w:val="00FB21BA"/>
    <w:rsid w:val="00FC05E3"/>
    <w:rsid w:val="00FC1061"/>
    <w:rsid w:val="00FC2B55"/>
    <w:rsid w:val="00FC2EEF"/>
    <w:rsid w:val="00FC4CD4"/>
    <w:rsid w:val="00FD19C6"/>
    <w:rsid w:val="00FD59EC"/>
    <w:rsid w:val="00FD74C2"/>
    <w:rsid w:val="00FE1431"/>
    <w:rsid w:val="00FF1B60"/>
    <w:rsid w:val="00FF1B70"/>
    <w:rsid w:val="00FF2094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DB9D6"/>
  <w15:docId w15:val="{74F4F374-AB58-4B80-BD8C-27D0D9E0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9822B9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autoSpaceDE w:val="0"/>
      <w:autoSpaceDN w:val="0"/>
      <w:adjustRightInd w:val="0"/>
      <w:jc w:val="center"/>
      <w:outlineLvl w:val="0"/>
    </w:pPr>
    <w:rPr>
      <w:color w:val="FFFF00"/>
      <w:sz w:val="44"/>
      <w:szCs w:val="44"/>
    </w:rPr>
  </w:style>
  <w:style w:type="paragraph" w:styleId="Pealkiri2">
    <w:name w:val="heading 2"/>
    <w:basedOn w:val="Normaallaad"/>
    <w:next w:val="Normaallaad"/>
    <w:qFormat/>
    <w:pPr>
      <w:autoSpaceDE w:val="0"/>
      <w:autoSpaceDN w:val="0"/>
      <w:adjustRightInd w:val="0"/>
      <w:ind w:left="270" w:hanging="270"/>
      <w:outlineLvl w:val="1"/>
    </w:pPr>
    <w:rPr>
      <w:color w:val="FFFFF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7B2D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rsid w:val="004063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360"/>
    </w:pPr>
    <w:rPr>
      <w:szCs w:val="28"/>
    </w:rPr>
  </w:style>
  <w:style w:type="character" w:styleId="Hperlink">
    <w:name w:val="Hyperlink"/>
    <w:rPr>
      <w:color w:val="0000FF"/>
      <w:u w:val="single"/>
    </w:rPr>
  </w:style>
  <w:style w:type="paragraph" w:styleId="Normaallaadveeb">
    <w:name w:val="Normal (Web)"/>
    <w:aliases w:val="webb"/>
    <w:basedOn w:val="Normaallaad"/>
    <w:uiPriority w:val="99"/>
    <w:rsid w:val="00130B50"/>
    <w:pPr>
      <w:spacing w:before="100" w:beforeAutospacing="1" w:after="100" w:afterAutospacing="1"/>
    </w:pPr>
    <w:rPr>
      <w:color w:val="000000"/>
      <w:lang w:eastAsia="et-EE"/>
    </w:rPr>
  </w:style>
  <w:style w:type="paragraph" w:styleId="Jalus">
    <w:name w:val="footer"/>
    <w:basedOn w:val="Normaallaad"/>
    <w:rsid w:val="005926B7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5926B7"/>
    <w:pPr>
      <w:tabs>
        <w:tab w:val="center" w:pos="4536"/>
        <w:tab w:val="right" w:pos="9072"/>
      </w:tabs>
    </w:pPr>
  </w:style>
  <w:style w:type="paragraph" w:styleId="Kehatekst">
    <w:name w:val="Body Text"/>
    <w:basedOn w:val="Normaallaad"/>
    <w:rsid w:val="00837338"/>
    <w:pPr>
      <w:spacing w:after="120"/>
    </w:pPr>
  </w:style>
  <w:style w:type="table" w:styleId="Kontuurtabel">
    <w:name w:val="Table Grid"/>
    <w:basedOn w:val="Normaaltabel"/>
    <w:uiPriority w:val="59"/>
    <w:rsid w:val="00AF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rsid w:val="00851047"/>
    <w:rPr>
      <w:color w:val="800080"/>
      <w:u w:val="single"/>
    </w:rPr>
  </w:style>
  <w:style w:type="paragraph" w:styleId="Jutumullitekst">
    <w:name w:val="Balloon Text"/>
    <w:basedOn w:val="Normaallaad"/>
    <w:link w:val="JutumullitekstMrk"/>
    <w:rsid w:val="0046187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461873"/>
    <w:rPr>
      <w:rFonts w:ascii="Tahoma" w:hAnsi="Tahoma" w:cs="Tahoma"/>
      <w:sz w:val="16"/>
      <w:szCs w:val="16"/>
      <w:lang w:val="en-GB" w:eastAsia="en-US"/>
    </w:rPr>
  </w:style>
  <w:style w:type="paragraph" w:styleId="Loendilik">
    <w:name w:val="List Paragraph"/>
    <w:basedOn w:val="Normaallaad"/>
    <w:uiPriority w:val="34"/>
    <w:qFormat/>
    <w:rsid w:val="0026204B"/>
    <w:pPr>
      <w:ind w:left="708"/>
    </w:pPr>
  </w:style>
  <w:style w:type="character" w:customStyle="1" w:styleId="PisMrk">
    <w:name w:val="Päis Märk"/>
    <w:link w:val="Pis"/>
    <w:uiPriority w:val="99"/>
    <w:rsid w:val="007B6FB1"/>
    <w:rPr>
      <w:sz w:val="24"/>
      <w:szCs w:val="24"/>
      <w:lang w:val="en-GB" w:eastAsia="en-US"/>
    </w:rPr>
  </w:style>
  <w:style w:type="character" w:customStyle="1" w:styleId="Pealkiri3Mrk">
    <w:name w:val="Pealkiri 3 Märk"/>
    <w:link w:val="Pealkiri3"/>
    <w:rsid w:val="007B2D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customStyle="1" w:styleId="Default">
    <w:name w:val="Default"/>
    <w:rsid w:val="00EC0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Pealdis">
    <w:name w:val="WW-Pealdis"/>
    <w:basedOn w:val="Normaallaad"/>
    <w:rsid w:val="00646E0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  <w:style w:type="character" w:customStyle="1" w:styleId="apple-converted-space">
    <w:name w:val="apple-converted-space"/>
    <w:basedOn w:val="Liguvaikefont"/>
    <w:rsid w:val="001B28B9"/>
  </w:style>
  <w:style w:type="character" w:styleId="Kommentaariviide">
    <w:name w:val="annotation reference"/>
    <w:basedOn w:val="Liguvaikefont"/>
    <w:semiHidden/>
    <w:unhideWhenUsed/>
    <w:rsid w:val="00FF1B6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FF1B6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F1B60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F1B6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F1B6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7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4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ik@pandive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PAIK juhatuse koosolek toimus 22</vt:lpstr>
      <vt:lpstr>PAIK juhatuse koosolek toimus 22</vt:lpstr>
      <vt:lpstr>PAIK juhatuse koosolek toimus 22</vt:lpstr>
    </vt:vector>
  </TitlesOfParts>
  <Company>Väike-Maarja Vallavalitsus</Company>
  <LinksUpToDate>false</LinksUpToDate>
  <CharactersWithSpaces>1215</CharactersWithSpaces>
  <SharedDoc>false</SharedDoc>
  <HLinks>
    <vt:vector size="6" baseType="variant">
      <vt:variant>
        <vt:i4>6357074</vt:i4>
      </vt:variant>
      <vt:variant>
        <vt:i4>3</vt:i4>
      </vt:variant>
      <vt:variant>
        <vt:i4>0</vt:i4>
      </vt:variant>
      <vt:variant>
        <vt:i4>5</vt:i4>
      </vt:variant>
      <vt:variant>
        <vt:lpwstr>mailto:paik@pandivere.eu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 juhatuse koosolek toimus 22</dc:title>
  <dc:creator>Aivar</dc:creator>
  <cp:lastModifiedBy>Elle</cp:lastModifiedBy>
  <cp:revision>7</cp:revision>
  <cp:lastPrinted>2019-03-01T12:23:00Z</cp:lastPrinted>
  <dcterms:created xsi:type="dcterms:W3CDTF">2025-10-21T06:11:00Z</dcterms:created>
  <dcterms:modified xsi:type="dcterms:W3CDTF">2025-11-05T06:45:00Z</dcterms:modified>
</cp:coreProperties>
</file>